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6A3" w:rsidRPr="00E65984" w:rsidRDefault="002A36A3" w:rsidP="0098445F">
      <w:pPr>
        <w:jc w:val="center"/>
        <w:rPr>
          <w:b/>
          <w:color w:val="C00000"/>
        </w:rPr>
      </w:pPr>
      <w:bookmarkStart w:id="0" w:name="_GoBack"/>
      <w:r w:rsidRPr="00E65984">
        <w:rPr>
          <w:color w:val="C00000"/>
        </w:rPr>
        <w:t xml:space="preserve">GABINETE DE COMUNICAÇÕES </w:t>
      </w:r>
      <w:r w:rsidR="00383D9E" w:rsidRPr="00E65984">
        <w:rPr>
          <w:color w:val="C00000"/>
        </w:rPr>
        <w:t>HUBBARD</w:t>
      </w:r>
    </w:p>
    <w:p w:rsidR="002A36A3" w:rsidRPr="00E65984" w:rsidRDefault="002A36A3" w:rsidP="0098445F">
      <w:pPr>
        <w:jc w:val="center"/>
        <w:rPr>
          <w:caps/>
          <w:snapToGrid w:val="0"/>
          <w:color w:val="C00000"/>
        </w:rPr>
      </w:pPr>
      <w:r w:rsidRPr="00E65984">
        <w:rPr>
          <w:color w:val="C00000"/>
        </w:rPr>
        <w:t>Solar de St. Hill, Grinstead Oriental, Sussex</w:t>
      </w:r>
      <w:r w:rsidRPr="00E65984">
        <w:rPr>
          <w:caps/>
          <w:color w:val="C00000"/>
        </w:rPr>
        <w:t>,</w:t>
      </w:r>
    </w:p>
    <w:p w:rsidR="001017F8" w:rsidRPr="00E65984" w:rsidRDefault="001017F8" w:rsidP="0098445F">
      <w:pPr>
        <w:jc w:val="center"/>
        <w:rPr>
          <w:color w:val="C00000"/>
        </w:rPr>
      </w:pPr>
      <w:r w:rsidRPr="00E65984">
        <w:rPr>
          <w:color w:val="C00000"/>
        </w:rPr>
        <w:t xml:space="preserve">HCOB </w:t>
      </w:r>
      <w:r w:rsidR="00B0165C" w:rsidRPr="00E65984">
        <w:rPr>
          <w:color w:val="C00000"/>
        </w:rPr>
        <w:t xml:space="preserve">DE </w:t>
      </w:r>
      <w:r w:rsidRPr="00E65984">
        <w:rPr>
          <w:color w:val="C00000"/>
        </w:rPr>
        <w:t xml:space="preserve">21 </w:t>
      </w:r>
      <w:r w:rsidR="00B0165C" w:rsidRPr="00E65984">
        <w:rPr>
          <w:color w:val="C00000"/>
        </w:rPr>
        <w:t xml:space="preserve">DE </w:t>
      </w:r>
      <w:r w:rsidRPr="00E65984">
        <w:rPr>
          <w:color w:val="C00000"/>
        </w:rPr>
        <w:t xml:space="preserve">JUNHO </w:t>
      </w:r>
      <w:r w:rsidR="00B0165C" w:rsidRPr="00E65984">
        <w:rPr>
          <w:color w:val="C00000"/>
        </w:rPr>
        <w:t>DE 19</w:t>
      </w:r>
      <w:r w:rsidRPr="00E65984">
        <w:rPr>
          <w:color w:val="C00000"/>
        </w:rPr>
        <w:t>78R</w:t>
      </w:r>
    </w:p>
    <w:p w:rsidR="001017F8" w:rsidRPr="00E65984" w:rsidRDefault="00383D9E" w:rsidP="0098445F">
      <w:pPr>
        <w:jc w:val="center"/>
        <w:rPr>
          <w:color w:val="C00000"/>
        </w:rPr>
      </w:pPr>
      <w:r w:rsidRPr="00E65984">
        <w:rPr>
          <w:color w:val="C00000"/>
        </w:rPr>
        <w:t>Rev.</w:t>
      </w:r>
      <w:r w:rsidR="001017F8" w:rsidRPr="00E65984">
        <w:rPr>
          <w:color w:val="C00000"/>
        </w:rPr>
        <w:t xml:space="preserve"> </w:t>
      </w:r>
      <w:r w:rsidR="00DF160E" w:rsidRPr="00E65984">
        <w:rPr>
          <w:color w:val="C00000"/>
        </w:rPr>
        <w:t xml:space="preserve">8 </w:t>
      </w:r>
      <w:r w:rsidRPr="00E65984">
        <w:rPr>
          <w:color w:val="C00000"/>
        </w:rPr>
        <w:t>Abr.</w:t>
      </w:r>
      <w:r w:rsidR="00DF160E" w:rsidRPr="00E65984">
        <w:rPr>
          <w:color w:val="C00000"/>
        </w:rPr>
        <w:t xml:space="preserve"> </w:t>
      </w:r>
      <w:r w:rsidR="001017F8" w:rsidRPr="00E65984">
        <w:rPr>
          <w:color w:val="C00000"/>
        </w:rPr>
        <w:t>88</w:t>
      </w:r>
    </w:p>
    <w:p w:rsidR="001017F8" w:rsidRPr="00E65984" w:rsidRDefault="001017F8" w:rsidP="0098445F">
      <w:pPr>
        <w:rPr>
          <w:color w:val="C00000"/>
        </w:rPr>
      </w:pPr>
    </w:p>
    <w:p w:rsidR="001017F8" w:rsidRPr="00E65984" w:rsidRDefault="001017F8" w:rsidP="0098445F">
      <w:pPr>
        <w:jc w:val="center"/>
        <w:rPr>
          <w:b/>
          <w:color w:val="C00000"/>
        </w:rPr>
      </w:pPr>
      <w:r w:rsidRPr="00E65984">
        <w:rPr>
          <w:b/>
          <w:color w:val="C00000"/>
        </w:rPr>
        <w:t>Série</w:t>
      </w:r>
      <w:r w:rsidR="002A36A3" w:rsidRPr="00E65984">
        <w:rPr>
          <w:b/>
          <w:color w:val="C00000"/>
        </w:rPr>
        <w:t xml:space="preserve"> NED</w:t>
      </w:r>
      <w:r w:rsidRPr="00E65984">
        <w:rPr>
          <w:b/>
          <w:color w:val="C00000"/>
        </w:rPr>
        <w:t xml:space="preserve"> 1R</w:t>
      </w:r>
    </w:p>
    <w:p w:rsidR="001017F8" w:rsidRPr="00E65984" w:rsidRDefault="001017F8" w:rsidP="0098445F">
      <w:pPr>
        <w:rPr>
          <w:color w:val="C00000"/>
        </w:rPr>
      </w:pPr>
    </w:p>
    <w:p w:rsidR="001017F8" w:rsidRPr="00E65984" w:rsidRDefault="001017F8" w:rsidP="0098445F">
      <w:pPr>
        <w:pStyle w:val="Ttulo2"/>
        <w:rPr>
          <w:color w:val="C00000"/>
        </w:rPr>
      </w:pPr>
      <w:r w:rsidRPr="00E65984">
        <w:rPr>
          <w:color w:val="C00000"/>
        </w:rPr>
        <w:t>NOVA ERA DIANÉTICA</w:t>
      </w:r>
    </w:p>
    <w:p w:rsidR="001017F8" w:rsidRPr="00E65984" w:rsidRDefault="001017F8" w:rsidP="0098445F">
      <w:pPr>
        <w:rPr>
          <w:color w:val="C00000"/>
        </w:rPr>
      </w:pPr>
      <w:r w:rsidRPr="00E65984">
        <w:rPr>
          <w:color w:val="C00000"/>
        </w:rPr>
        <w:t>Nova Era Dianética é uma súmula e refinamento da Dianética baseada em 30 anos de experiência na aplicação do assunto.</w:t>
      </w:r>
    </w:p>
    <w:p w:rsidR="001017F8" w:rsidRPr="00E65984" w:rsidRDefault="001017F8" w:rsidP="0098445F">
      <w:pPr>
        <w:rPr>
          <w:color w:val="C00000"/>
        </w:rPr>
      </w:pPr>
      <w:r w:rsidRPr="00E65984">
        <w:rPr>
          <w:color w:val="C00000"/>
        </w:rPr>
        <w:t>Nesses 30 anos descobri muitas coisas que podiam melhorar os resultados, se devidamente aplicadas.</w:t>
      </w:r>
    </w:p>
    <w:p w:rsidR="001017F8" w:rsidRPr="00E65984" w:rsidRDefault="001017F8" w:rsidP="0098445F">
      <w:pPr>
        <w:rPr>
          <w:color w:val="C00000"/>
        </w:rPr>
      </w:pPr>
      <w:r w:rsidRPr="00E65984">
        <w:rPr>
          <w:color w:val="C00000"/>
        </w:rPr>
        <w:t xml:space="preserve">E nesses 30 anos muitas emissões que estavam um pouco alteradas </w:t>
      </w:r>
      <w:r w:rsidR="00DF160E" w:rsidRPr="00E65984">
        <w:rPr>
          <w:color w:val="C00000"/>
        </w:rPr>
        <w:t xml:space="preserve">foram escritas por outros </w:t>
      </w:r>
      <w:r w:rsidRPr="00E65984">
        <w:rPr>
          <w:color w:val="C00000"/>
        </w:rPr>
        <w:t>e alguns materiais foram perdidos.</w:t>
      </w:r>
      <w:r w:rsidR="00DF160E" w:rsidRPr="00E65984">
        <w:rPr>
          <w:color w:val="C00000"/>
        </w:rPr>
        <w:t xml:space="preserve"> </w:t>
      </w:r>
      <w:r w:rsidRPr="00E65984">
        <w:rPr>
          <w:color w:val="C00000"/>
        </w:rPr>
        <w:t>Nova Era Dianética corrige estes pontos.</w:t>
      </w:r>
    </w:p>
    <w:p w:rsidR="001017F8" w:rsidRPr="00E65984" w:rsidRDefault="001017F8" w:rsidP="0098445F">
      <w:pPr>
        <w:rPr>
          <w:color w:val="C00000"/>
        </w:rPr>
      </w:pPr>
      <w:r w:rsidRPr="00E65984">
        <w:rPr>
          <w:color w:val="C00000"/>
        </w:rPr>
        <w:t xml:space="preserve">Também eu fiz </w:t>
      </w:r>
      <w:r w:rsidR="00B0165C" w:rsidRPr="00E65984">
        <w:rPr>
          <w:color w:val="C00000"/>
        </w:rPr>
        <w:t xml:space="preserve">recentemente </w:t>
      </w:r>
      <w:r w:rsidRPr="00E65984">
        <w:rPr>
          <w:color w:val="C00000"/>
        </w:rPr>
        <w:t>alguma pesquisa adicional, resultando nalgumas descobertas.</w:t>
      </w:r>
    </w:p>
    <w:p w:rsidR="001017F8" w:rsidRPr="00E65984" w:rsidRDefault="001017F8" w:rsidP="0098445F">
      <w:pPr>
        <w:rPr>
          <w:color w:val="C00000"/>
        </w:rPr>
      </w:pPr>
      <w:r w:rsidRPr="00E65984">
        <w:rPr>
          <w:color w:val="C00000"/>
        </w:rPr>
        <w:t>Em 1950 eu disse que deveríamos construir uma Ponte melhor.</w:t>
      </w:r>
    </w:p>
    <w:p w:rsidR="001017F8" w:rsidRPr="00E65984" w:rsidRDefault="001017F8" w:rsidP="0098445F">
      <w:pPr>
        <w:rPr>
          <w:color w:val="C00000"/>
        </w:rPr>
      </w:pPr>
      <w:r w:rsidRPr="00E65984">
        <w:rPr>
          <w:color w:val="C00000"/>
        </w:rPr>
        <w:t xml:space="preserve">Os da velha guarda da Dianética só aprovarão estes melhoramentos. Não existe qualquer invalidação daquilo que eles já sabem ser verdade. Mas existem refinamentos com que eles se </w:t>
      </w:r>
      <w:r w:rsidR="002A36A3" w:rsidRPr="00E65984">
        <w:rPr>
          <w:color w:val="C00000"/>
        </w:rPr>
        <w:t>v</w:t>
      </w:r>
      <w:r w:rsidRPr="00E65984">
        <w:rPr>
          <w:color w:val="C00000"/>
        </w:rPr>
        <w:t>ão regozijando.</w:t>
      </w:r>
    </w:p>
    <w:p w:rsidR="001017F8" w:rsidRPr="00E65984" w:rsidRDefault="002A36A3" w:rsidP="0098445F">
      <w:pPr>
        <w:rPr>
          <w:color w:val="C00000"/>
        </w:rPr>
      </w:pPr>
      <w:r w:rsidRPr="00E65984">
        <w:rPr>
          <w:color w:val="C00000"/>
        </w:rPr>
        <w:t xml:space="preserve">A </w:t>
      </w:r>
      <w:r w:rsidR="001017F8" w:rsidRPr="00E65984">
        <w:rPr>
          <w:color w:val="C00000"/>
        </w:rPr>
        <w:t>Nova Era Dianética é até mais aceitável, até mais funcional.</w:t>
      </w:r>
    </w:p>
    <w:p w:rsidR="001017F8" w:rsidRPr="00E65984" w:rsidRDefault="002A36A3" w:rsidP="0098445F">
      <w:pPr>
        <w:rPr>
          <w:color w:val="C00000"/>
        </w:rPr>
      </w:pPr>
      <w:r w:rsidRPr="00E65984">
        <w:rPr>
          <w:color w:val="C00000"/>
        </w:rPr>
        <w:t>F</w:t>
      </w:r>
      <w:r w:rsidR="001017F8" w:rsidRPr="00E65984">
        <w:rPr>
          <w:color w:val="C00000"/>
        </w:rPr>
        <w:t>iz esta revisão para repor a Dianética na banda dos “milagres habituais” e o estudante que a estuda e o auditor que a pratica v</w:t>
      </w:r>
      <w:r w:rsidRPr="00E65984">
        <w:rPr>
          <w:color w:val="C00000"/>
        </w:rPr>
        <w:t>erá que, se</w:t>
      </w:r>
      <w:r w:rsidR="001017F8" w:rsidRPr="00E65984">
        <w:rPr>
          <w:color w:val="C00000"/>
        </w:rPr>
        <w:t xml:space="preserve"> seguir os exercícios com precisão, será capaz de manejar a vida e o espírito como nunca.</w:t>
      </w:r>
    </w:p>
    <w:p w:rsidR="001017F8" w:rsidRPr="00E65984" w:rsidRDefault="001017F8" w:rsidP="0098445F">
      <w:pPr>
        <w:rPr>
          <w:color w:val="C00000"/>
        </w:rPr>
      </w:pPr>
      <w:r w:rsidRPr="00E65984">
        <w:rPr>
          <w:color w:val="C00000"/>
        </w:rPr>
        <w:t xml:space="preserve">Claro que não posso clamar ou garantir que qualquer pessoa auditada em Dianética ou </w:t>
      </w:r>
      <w:r w:rsidR="002A36A3" w:rsidRPr="00E65984">
        <w:rPr>
          <w:color w:val="C00000"/>
        </w:rPr>
        <w:t xml:space="preserve">em </w:t>
      </w:r>
      <w:r w:rsidRPr="00E65984">
        <w:rPr>
          <w:color w:val="C00000"/>
        </w:rPr>
        <w:t>Nova Era Dianética se cure de doenças que seriam melhor manejadas por tratamento médico</w:t>
      </w:r>
      <w:r w:rsidR="00DF160E" w:rsidRPr="00E65984">
        <w:rPr>
          <w:color w:val="C00000"/>
        </w:rPr>
        <w:t xml:space="preserve"> imediato</w:t>
      </w:r>
      <w:r w:rsidR="002A36A3" w:rsidRPr="00E65984">
        <w:rPr>
          <w:color w:val="C00000"/>
        </w:rPr>
        <w:t>,</w:t>
      </w:r>
      <w:r w:rsidRPr="00E65984">
        <w:rPr>
          <w:color w:val="C00000"/>
        </w:rPr>
        <w:t xml:space="preserve"> e não posso prometer a qualquer </w:t>
      </w:r>
      <w:r w:rsidR="00B0165C" w:rsidRPr="00E65984">
        <w:rPr>
          <w:color w:val="C00000"/>
        </w:rPr>
        <w:t>Pc</w:t>
      </w:r>
      <w:r w:rsidRPr="00E65984">
        <w:rPr>
          <w:color w:val="C00000"/>
        </w:rPr>
        <w:t xml:space="preserve"> que qualquer destas condições indesejáveis serão</w:t>
      </w:r>
      <w:r w:rsidR="00DF160E" w:rsidRPr="00E65984">
        <w:rPr>
          <w:color w:val="C00000"/>
        </w:rPr>
        <w:t xml:space="preserve"> </w:t>
      </w:r>
      <w:r w:rsidRPr="00E65984">
        <w:rPr>
          <w:color w:val="C00000"/>
        </w:rPr>
        <w:t>erradicadas</w:t>
      </w:r>
      <w:r w:rsidR="002A36A3" w:rsidRPr="00E65984">
        <w:rPr>
          <w:color w:val="C00000"/>
        </w:rPr>
        <w:t>,</w:t>
      </w:r>
      <w:r w:rsidRPr="00E65984">
        <w:rPr>
          <w:color w:val="C00000"/>
        </w:rPr>
        <w:t xml:space="preserve"> pois isso depende do estado de treino e acuidade da aplicação pelo estudante.</w:t>
      </w:r>
    </w:p>
    <w:p w:rsidR="001017F8" w:rsidRPr="00E65984" w:rsidRDefault="001017F8" w:rsidP="0098445F">
      <w:pPr>
        <w:jc w:val="center"/>
        <w:rPr>
          <w:b/>
          <w:color w:val="C00000"/>
        </w:rPr>
      </w:pPr>
      <w:r w:rsidRPr="00E65984">
        <w:rPr>
          <w:b/>
          <w:color w:val="C00000"/>
        </w:rPr>
        <w:t>O ESTUDANTE</w:t>
      </w:r>
    </w:p>
    <w:p w:rsidR="001017F8" w:rsidRPr="00E65984" w:rsidRDefault="001017F8" w:rsidP="0098445F">
      <w:pPr>
        <w:rPr>
          <w:color w:val="C00000"/>
        </w:rPr>
      </w:pPr>
      <w:r w:rsidRPr="00E65984">
        <w:rPr>
          <w:color w:val="C00000"/>
        </w:rPr>
        <w:t>O que é que um estudante precisa saber para adquirir a perícia dum auditor de Dianética?</w:t>
      </w:r>
    </w:p>
    <w:p w:rsidR="001017F8" w:rsidRPr="00E65984" w:rsidRDefault="001017F8" w:rsidP="0098445F">
      <w:pPr>
        <w:rPr>
          <w:color w:val="C00000"/>
        </w:rPr>
      </w:pPr>
      <w:r w:rsidRPr="00E65984">
        <w:rPr>
          <w:color w:val="C00000"/>
        </w:rPr>
        <w:t>0. O estudante precisa ter completado o C</w:t>
      </w:r>
      <w:r w:rsidR="00B0165C" w:rsidRPr="00E65984">
        <w:rPr>
          <w:color w:val="C00000"/>
        </w:rPr>
        <w:t>urso</w:t>
      </w:r>
      <w:r w:rsidRPr="00E65984">
        <w:rPr>
          <w:color w:val="C00000"/>
        </w:rPr>
        <w:t xml:space="preserve"> d</w:t>
      </w:r>
      <w:r w:rsidR="00B0165C" w:rsidRPr="00E65984">
        <w:rPr>
          <w:color w:val="C00000"/>
        </w:rPr>
        <w:t>e</w:t>
      </w:r>
      <w:r w:rsidRPr="00E65984">
        <w:rPr>
          <w:color w:val="C00000"/>
        </w:rPr>
        <w:t xml:space="preserve"> Estudante. Precisa ser capaz de manejar a </w:t>
      </w:r>
      <w:r w:rsidR="00B0165C" w:rsidRPr="00E65984">
        <w:rPr>
          <w:color w:val="C00000"/>
        </w:rPr>
        <w:t>T</w:t>
      </w:r>
      <w:r w:rsidRPr="00E65984">
        <w:rPr>
          <w:color w:val="C00000"/>
        </w:rPr>
        <w:t>ec</w:t>
      </w:r>
      <w:r w:rsidR="00B0165C" w:rsidRPr="00E65984">
        <w:rPr>
          <w:color w:val="C00000"/>
        </w:rPr>
        <w:t>h</w:t>
      </w:r>
      <w:r w:rsidRPr="00E65984">
        <w:rPr>
          <w:color w:val="C00000"/>
        </w:rPr>
        <w:t xml:space="preserve"> de </w:t>
      </w:r>
      <w:r w:rsidR="00B0165C" w:rsidRPr="00E65984">
        <w:rPr>
          <w:color w:val="C00000"/>
        </w:rPr>
        <w:t>E</w:t>
      </w:r>
      <w:r w:rsidRPr="00E65984">
        <w:rPr>
          <w:color w:val="C00000"/>
        </w:rPr>
        <w:t>studo. Sem isso as palavras mal</w:t>
      </w:r>
      <w:r w:rsidR="00B0165C" w:rsidRPr="00E65984">
        <w:rPr>
          <w:color w:val="C00000"/>
        </w:rPr>
        <w:t>-</w:t>
      </w:r>
      <w:r w:rsidRPr="00E65984">
        <w:rPr>
          <w:color w:val="C00000"/>
        </w:rPr>
        <w:t xml:space="preserve">entendidas virão a aniquilá-lo. A </w:t>
      </w:r>
      <w:r w:rsidR="00B0165C" w:rsidRPr="00E65984">
        <w:rPr>
          <w:color w:val="C00000"/>
        </w:rPr>
        <w:t>Tech</w:t>
      </w:r>
      <w:r w:rsidRPr="00E65984">
        <w:rPr>
          <w:color w:val="C00000"/>
        </w:rPr>
        <w:t xml:space="preserve"> de </w:t>
      </w:r>
      <w:r w:rsidR="00B0165C" w:rsidRPr="00E65984">
        <w:rPr>
          <w:color w:val="C00000"/>
        </w:rPr>
        <w:t>E</w:t>
      </w:r>
      <w:r w:rsidRPr="00E65984">
        <w:rPr>
          <w:color w:val="C00000"/>
        </w:rPr>
        <w:t>studo está contida no C</w:t>
      </w:r>
      <w:r w:rsidR="00B0165C" w:rsidRPr="00E65984">
        <w:rPr>
          <w:color w:val="C00000"/>
        </w:rPr>
        <w:t>urso</w:t>
      </w:r>
      <w:r w:rsidRPr="00E65984">
        <w:rPr>
          <w:color w:val="C00000"/>
        </w:rPr>
        <w:t xml:space="preserve"> d</w:t>
      </w:r>
      <w:r w:rsidR="00B0165C" w:rsidRPr="00E65984">
        <w:rPr>
          <w:color w:val="C00000"/>
        </w:rPr>
        <w:t>e</w:t>
      </w:r>
      <w:r w:rsidRPr="00E65984">
        <w:rPr>
          <w:color w:val="C00000"/>
        </w:rPr>
        <w:t xml:space="preserve"> Estudante. As definições estão nos dicionários de Tec</w:t>
      </w:r>
      <w:r w:rsidR="00B0165C" w:rsidRPr="00E65984">
        <w:rPr>
          <w:color w:val="C00000"/>
        </w:rPr>
        <w:t>h</w:t>
      </w:r>
      <w:r w:rsidRPr="00E65984">
        <w:rPr>
          <w:color w:val="C00000"/>
        </w:rPr>
        <w:t xml:space="preserve"> e Admin</w:t>
      </w:r>
      <w:r w:rsidR="00B0165C" w:rsidRPr="00E65984">
        <w:rPr>
          <w:color w:val="C00000"/>
        </w:rPr>
        <w:t>,</w:t>
      </w:r>
      <w:r w:rsidRPr="00E65984">
        <w:rPr>
          <w:color w:val="C00000"/>
        </w:rPr>
        <w:t xml:space="preserve"> e normais. O estudante não pode passar </w:t>
      </w:r>
      <w:r w:rsidR="002A36A3" w:rsidRPr="00E65984">
        <w:rPr>
          <w:color w:val="C00000"/>
        </w:rPr>
        <w:t xml:space="preserve">de </w:t>
      </w:r>
      <w:r w:rsidRPr="00E65984">
        <w:rPr>
          <w:color w:val="C00000"/>
        </w:rPr>
        <w:t>uma única palavra da qual não saiba a definição.</w:t>
      </w:r>
    </w:p>
    <w:p w:rsidR="001017F8" w:rsidRPr="00E65984" w:rsidRDefault="001017F8" w:rsidP="0098445F">
      <w:pPr>
        <w:ind w:left="567" w:hanging="283"/>
        <w:rPr>
          <w:color w:val="C00000"/>
        </w:rPr>
      </w:pPr>
      <w:r w:rsidRPr="00E65984">
        <w:rPr>
          <w:color w:val="C00000"/>
        </w:rPr>
        <w:t xml:space="preserve">1. Ele deve saber os antecedentes da Dianética contidos em vários livros sobre o assunto, particularmente em </w:t>
      </w:r>
      <w:r w:rsidRPr="00E65984">
        <w:rPr>
          <w:i/>
          <w:color w:val="C00000"/>
        </w:rPr>
        <w:t>Dianética: A Tese Original</w:t>
      </w:r>
      <w:r w:rsidR="002A36A3" w:rsidRPr="00E65984">
        <w:rPr>
          <w:i/>
          <w:color w:val="C00000"/>
        </w:rPr>
        <w:t>,</w:t>
      </w:r>
      <w:r w:rsidRPr="00E65984">
        <w:rPr>
          <w:color w:val="C00000"/>
        </w:rPr>
        <w:t xml:space="preserve"> e </w:t>
      </w:r>
      <w:r w:rsidRPr="00E65984">
        <w:rPr>
          <w:i/>
          <w:color w:val="C00000"/>
        </w:rPr>
        <w:t xml:space="preserve">Dianética: A Ciência Moderna </w:t>
      </w:r>
      <w:r w:rsidR="00DF160E" w:rsidRPr="00E65984">
        <w:rPr>
          <w:i/>
          <w:color w:val="C00000"/>
        </w:rPr>
        <w:t>d</w:t>
      </w:r>
      <w:r w:rsidRPr="00E65984">
        <w:rPr>
          <w:i/>
          <w:color w:val="C00000"/>
        </w:rPr>
        <w:t>e Saúde Mental.</w:t>
      </w:r>
    </w:p>
    <w:p w:rsidR="001017F8" w:rsidRPr="00E65984" w:rsidRDefault="001017F8" w:rsidP="0098445F">
      <w:pPr>
        <w:ind w:left="567" w:hanging="283"/>
        <w:rPr>
          <w:color w:val="C00000"/>
        </w:rPr>
      </w:pPr>
      <w:r w:rsidRPr="00E65984">
        <w:rPr>
          <w:color w:val="C00000"/>
        </w:rPr>
        <w:t>2. Ele precisa dum E-Metro e de saber como o manejar.</w:t>
      </w:r>
    </w:p>
    <w:p w:rsidR="001017F8" w:rsidRPr="00E65984" w:rsidRDefault="001017F8" w:rsidP="0098445F">
      <w:pPr>
        <w:ind w:left="567" w:hanging="283"/>
        <w:rPr>
          <w:color w:val="C00000"/>
        </w:rPr>
      </w:pPr>
      <w:r w:rsidRPr="00E65984">
        <w:rPr>
          <w:color w:val="C00000"/>
        </w:rPr>
        <w:t xml:space="preserve">3. Ele tem que ter bons </w:t>
      </w:r>
      <w:r w:rsidR="0098445F" w:rsidRPr="00E65984">
        <w:rPr>
          <w:color w:val="C00000"/>
        </w:rPr>
        <w:t>TRs</w:t>
      </w:r>
      <w:r w:rsidRPr="00E65984">
        <w:rPr>
          <w:color w:val="C00000"/>
        </w:rPr>
        <w:t xml:space="preserve"> conforme o curso de </w:t>
      </w:r>
      <w:r w:rsidR="0098445F" w:rsidRPr="00E65984">
        <w:rPr>
          <w:color w:val="C00000"/>
        </w:rPr>
        <w:t>TRs</w:t>
      </w:r>
      <w:r w:rsidRPr="00E65984">
        <w:rPr>
          <w:color w:val="C00000"/>
        </w:rPr>
        <w:t>.</w:t>
      </w:r>
    </w:p>
    <w:p w:rsidR="001017F8" w:rsidRPr="00E65984" w:rsidRDefault="001017F8" w:rsidP="0098445F">
      <w:pPr>
        <w:ind w:left="567" w:hanging="283"/>
        <w:rPr>
          <w:color w:val="C00000"/>
        </w:rPr>
      </w:pPr>
      <w:r w:rsidRPr="00E65984">
        <w:rPr>
          <w:color w:val="C00000"/>
        </w:rPr>
        <w:t xml:space="preserve">4. Ele tem que ter uma boa apreensão dos Processos </w:t>
      </w:r>
      <w:r w:rsidR="0098445F" w:rsidRPr="00E65984">
        <w:rPr>
          <w:color w:val="C00000"/>
        </w:rPr>
        <w:t>Objetivos</w:t>
      </w:r>
      <w:r w:rsidRPr="00E65984">
        <w:rPr>
          <w:color w:val="C00000"/>
        </w:rPr>
        <w:t xml:space="preserve">, para fazer dele um auditor melhor e o capacitar </w:t>
      </w:r>
      <w:r w:rsidR="00B0165C" w:rsidRPr="00E65984">
        <w:rPr>
          <w:color w:val="C00000"/>
        </w:rPr>
        <w:t>par</w:t>
      </w:r>
      <w:r w:rsidRPr="00E65984">
        <w:rPr>
          <w:color w:val="C00000"/>
        </w:rPr>
        <w:t>a fazer RDs de Drogas completos.</w:t>
      </w:r>
    </w:p>
    <w:p w:rsidR="001017F8" w:rsidRPr="00E65984" w:rsidRDefault="001017F8" w:rsidP="0098445F">
      <w:pPr>
        <w:ind w:left="567" w:firstLine="0"/>
        <w:rPr>
          <w:color w:val="C00000"/>
        </w:rPr>
      </w:pPr>
      <w:r w:rsidRPr="00E65984">
        <w:rPr>
          <w:color w:val="C00000"/>
        </w:rPr>
        <w:lastRenderedPageBreak/>
        <w:t>O</w:t>
      </w:r>
      <w:r w:rsidR="002A36A3" w:rsidRPr="00E65984">
        <w:rPr>
          <w:color w:val="C00000"/>
        </w:rPr>
        <w:t xml:space="preserve">s </w:t>
      </w:r>
      <w:r w:rsidR="0098445F" w:rsidRPr="00E65984">
        <w:rPr>
          <w:color w:val="C00000"/>
        </w:rPr>
        <w:t>objetivos</w:t>
      </w:r>
      <w:r w:rsidRPr="00E65984">
        <w:rPr>
          <w:color w:val="C00000"/>
        </w:rPr>
        <w:t xml:space="preserve"> são na realidade processamento de Cientologia, mas são necessários para terminar o RD de Drogas NED. </w:t>
      </w:r>
    </w:p>
    <w:p w:rsidR="001017F8" w:rsidRPr="00E65984" w:rsidRDefault="001017F8" w:rsidP="0098445F">
      <w:pPr>
        <w:ind w:left="567" w:hanging="283"/>
        <w:rPr>
          <w:color w:val="C00000"/>
        </w:rPr>
      </w:pPr>
      <w:r w:rsidRPr="00E65984">
        <w:rPr>
          <w:color w:val="C00000"/>
        </w:rPr>
        <w:t>5. Ele deve ter uma boa apreensão dos materiais da Nova Era Dianética.</w:t>
      </w:r>
    </w:p>
    <w:p w:rsidR="001017F8" w:rsidRPr="00E65984" w:rsidRDefault="001017F8" w:rsidP="0098445F">
      <w:pPr>
        <w:ind w:left="567" w:hanging="283"/>
        <w:rPr>
          <w:color w:val="C00000"/>
        </w:rPr>
      </w:pPr>
      <w:r w:rsidRPr="00E65984">
        <w:rPr>
          <w:color w:val="C00000"/>
        </w:rPr>
        <w:t xml:space="preserve">6. Ele tem que ser capaz de fazer e verificar listas de itens de Dianética conforme pedido em verificações específicas dum </w:t>
      </w:r>
      <w:r w:rsidR="0098445F" w:rsidRPr="00E65984">
        <w:rPr>
          <w:color w:val="C00000"/>
        </w:rPr>
        <w:t>preclaro</w:t>
      </w:r>
      <w:r w:rsidRPr="00E65984">
        <w:rPr>
          <w:color w:val="C00000"/>
        </w:rPr>
        <w:t xml:space="preserve"> a fim de completar RDs e </w:t>
      </w:r>
      <w:r w:rsidR="002F4A72" w:rsidRPr="00E65984">
        <w:rPr>
          <w:color w:val="C00000"/>
        </w:rPr>
        <w:t>P</w:t>
      </w:r>
      <w:r w:rsidRPr="00E65984">
        <w:rPr>
          <w:color w:val="C00000"/>
        </w:rPr>
        <w:t>reclaros.</w:t>
      </w:r>
    </w:p>
    <w:p w:rsidR="001017F8" w:rsidRPr="00E65984" w:rsidRDefault="001017F8" w:rsidP="0098445F">
      <w:pPr>
        <w:ind w:left="567" w:hanging="283"/>
        <w:rPr>
          <w:color w:val="C00000"/>
        </w:rPr>
      </w:pPr>
      <w:r w:rsidRPr="00E65984">
        <w:rPr>
          <w:color w:val="C00000"/>
        </w:rPr>
        <w:t xml:space="preserve">7. </w:t>
      </w:r>
      <w:r w:rsidR="002F4A72" w:rsidRPr="00E65984">
        <w:rPr>
          <w:color w:val="C00000"/>
        </w:rPr>
        <w:t xml:space="preserve">Ele tem que ser capaz de fazer </w:t>
      </w:r>
      <w:r w:rsidRPr="00E65984">
        <w:rPr>
          <w:color w:val="C00000"/>
        </w:rPr>
        <w:t>o TR 101 a 104 sem falhas, usando os comandos da Nova Era Dianética.</w:t>
      </w:r>
    </w:p>
    <w:p w:rsidR="001017F8" w:rsidRPr="00E65984" w:rsidRDefault="001017F8" w:rsidP="0098445F">
      <w:pPr>
        <w:ind w:left="567" w:hanging="283"/>
        <w:rPr>
          <w:color w:val="C00000"/>
        </w:rPr>
      </w:pPr>
      <w:r w:rsidRPr="00E65984">
        <w:rPr>
          <w:color w:val="C00000"/>
        </w:rPr>
        <w:t>8. Ele tem que saber fazer Assists de Dianética.</w:t>
      </w:r>
    </w:p>
    <w:p w:rsidR="001017F8" w:rsidRPr="00E65984" w:rsidRDefault="001017F8" w:rsidP="0098445F">
      <w:pPr>
        <w:ind w:left="567" w:hanging="283"/>
        <w:rPr>
          <w:color w:val="C00000"/>
        </w:rPr>
      </w:pPr>
      <w:r w:rsidRPr="00E65984">
        <w:rPr>
          <w:color w:val="C00000"/>
        </w:rPr>
        <w:t>9. Ele tem que ser capaz de verificar e manejar listas de Reparação de Dianética</w:t>
      </w:r>
      <w:r w:rsidR="002F4A72" w:rsidRPr="00E65984">
        <w:rPr>
          <w:color w:val="C00000"/>
        </w:rPr>
        <w:t>,</w:t>
      </w:r>
      <w:r w:rsidRPr="00E65984">
        <w:rPr>
          <w:color w:val="C00000"/>
        </w:rPr>
        <w:t xml:space="preserve"> e fazer </w:t>
      </w:r>
      <w:r w:rsidR="0098445F" w:rsidRPr="00E65984">
        <w:rPr>
          <w:color w:val="C00000"/>
        </w:rPr>
        <w:t>ações</w:t>
      </w:r>
      <w:r w:rsidRPr="00E65984">
        <w:rPr>
          <w:color w:val="C00000"/>
        </w:rPr>
        <w:t xml:space="preserve"> de reparação.</w:t>
      </w:r>
    </w:p>
    <w:p w:rsidR="001017F8" w:rsidRPr="00E65984" w:rsidRDefault="001017F8" w:rsidP="0098445F">
      <w:pPr>
        <w:ind w:left="567" w:hanging="283"/>
        <w:rPr>
          <w:color w:val="C00000"/>
        </w:rPr>
      </w:pPr>
      <w:r w:rsidRPr="00E65984">
        <w:rPr>
          <w:color w:val="C00000"/>
        </w:rPr>
        <w:t xml:space="preserve">10. Ele tem que ser capaz de manejar remédios de Dianética e todas as outras </w:t>
      </w:r>
      <w:r w:rsidR="0098445F" w:rsidRPr="00E65984">
        <w:rPr>
          <w:color w:val="C00000"/>
        </w:rPr>
        <w:t>ações</w:t>
      </w:r>
      <w:r w:rsidRPr="00E65984">
        <w:rPr>
          <w:color w:val="C00000"/>
        </w:rPr>
        <w:t xml:space="preserve"> pedidas num curso </w:t>
      </w:r>
      <w:r w:rsidR="002F4A72" w:rsidRPr="00E65984">
        <w:rPr>
          <w:color w:val="C00000"/>
        </w:rPr>
        <w:t>completo</w:t>
      </w:r>
      <w:r w:rsidRPr="00E65984">
        <w:rPr>
          <w:color w:val="C00000"/>
        </w:rPr>
        <w:t xml:space="preserve"> de Dianética</w:t>
      </w:r>
      <w:r w:rsidR="002F4A72" w:rsidRPr="00E65984">
        <w:rPr>
          <w:color w:val="C00000"/>
        </w:rPr>
        <w:t xml:space="preserve"> ou processamento</w:t>
      </w:r>
      <w:r w:rsidRPr="00E65984">
        <w:rPr>
          <w:color w:val="C00000"/>
        </w:rPr>
        <w:t>.</w:t>
      </w:r>
    </w:p>
    <w:p w:rsidR="001017F8" w:rsidRPr="00E65984" w:rsidRDefault="001017F8" w:rsidP="0098445F">
      <w:pPr>
        <w:ind w:left="567" w:hanging="283"/>
        <w:rPr>
          <w:color w:val="C00000"/>
        </w:rPr>
      </w:pPr>
      <w:r w:rsidRPr="00E65984">
        <w:rPr>
          <w:color w:val="C00000"/>
        </w:rPr>
        <w:t>11. Ele precisa ser capaz de aplicar o que sabe.</w:t>
      </w:r>
    </w:p>
    <w:p w:rsidR="001017F8" w:rsidRPr="00E65984" w:rsidRDefault="001017F8" w:rsidP="0098445F">
      <w:pPr>
        <w:ind w:left="567" w:hanging="283"/>
        <w:rPr>
          <w:color w:val="C00000"/>
        </w:rPr>
      </w:pPr>
      <w:r w:rsidRPr="00E65984">
        <w:rPr>
          <w:color w:val="C00000"/>
        </w:rPr>
        <w:t>Se um estudante pode adquirir a perícia acima descrita, alcançará bons resultados.</w:t>
      </w:r>
    </w:p>
    <w:p w:rsidR="001017F8" w:rsidRPr="00E65984" w:rsidRDefault="001017F8" w:rsidP="0098445F">
      <w:pPr>
        <w:rPr>
          <w:color w:val="C00000"/>
        </w:rPr>
      </w:pPr>
      <w:r w:rsidRPr="00E65984">
        <w:rPr>
          <w:color w:val="C00000"/>
        </w:rPr>
        <w:t>Não são precisas folhas de controle de 1Km de compri</w:t>
      </w:r>
      <w:r w:rsidR="00B0165C" w:rsidRPr="00E65984">
        <w:rPr>
          <w:color w:val="C00000"/>
        </w:rPr>
        <w:t>ment</w:t>
      </w:r>
      <w:r w:rsidRPr="00E65984">
        <w:rPr>
          <w:color w:val="C00000"/>
        </w:rPr>
        <w:t>o para fazer um bom auditor de Dianética.</w:t>
      </w:r>
    </w:p>
    <w:p w:rsidR="001017F8" w:rsidRPr="00E65984" w:rsidRDefault="001017F8" w:rsidP="0098445F">
      <w:pPr>
        <w:rPr>
          <w:color w:val="C00000"/>
        </w:rPr>
      </w:pPr>
      <w:r w:rsidRPr="00E65984">
        <w:rPr>
          <w:i/>
          <w:color w:val="C00000"/>
        </w:rPr>
        <w:t xml:space="preserve">É </w:t>
      </w:r>
      <w:r w:rsidRPr="00E65984">
        <w:rPr>
          <w:color w:val="C00000"/>
        </w:rPr>
        <w:t xml:space="preserve">preciso </w:t>
      </w:r>
      <w:r w:rsidRPr="00E65984">
        <w:rPr>
          <w:i/>
          <w:color w:val="C00000"/>
        </w:rPr>
        <w:t>sim</w:t>
      </w:r>
      <w:r w:rsidRPr="00E65984">
        <w:rPr>
          <w:color w:val="C00000"/>
        </w:rPr>
        <w:t xml:space="preserve"> estudo e exercícios duros e eficazes.</w:t>
      </w:r>
    </w:p>
    <w:p w:rsidR="001017F8" w:rsidRPr="00E65984" w:rsidRDefault="001017F8" w:rsidP="0098445F">
      <w:pPr>
        <w:rPr>
          <w:color w:val="C00000"/>
        </w:rPr>
      </w:pPr>
      <w:r w:rsidRPr="00E65984">
        <w:rPr>
          <w:color w:val="C00000"/>
        </w:rPr>
        <w:t xml:space="preserve">E é preciso um desejo de se ajudar a </w:t>
      </w:r>
      <w:r w:rsidR="00B0165C" w:rsidRPr="00E65984">
        <w:rPr>
          <w:color w:val="C00000"/>
        </w:rPr>
        <w:t xml:space="preserve">si próprio </w:t>
      </w:r>
      <w:r w:rsidRPr="00E65984">
        <w:rPr>
          <w:color w:val="C00000"/>
        </w:rPr>
        <w:t>e aos outros e realmente fazer uma Ponte melhor</w:t>
      </w:r>
      <w:r w:rsidR="002F4A72" w:rsidRPr="00E65984">
        <w:rPr>
          <w:color w:val="C00000"/>
        </w:rPr>
        <w:t>,</w:t>
      </w:r>
      <w:r w:rsidRPr="00E65984">
        <w:rPr>
          <w:color w:val="C00000"/>
        </w:rPr>
        <w:t xml:space="preserve"> e um mundo melhor, colocando-a aí em termos de uma aplicação sem falhas.</w:t>
      </w:r>
    </w:p>
    <w:p w:rsidR="001017F8" w:rsidRPr="00E65984" w:rsidRDefault="001017F8" w:rsidP="0098445F">
      <w:pPr>
        <w:rPr>
          <w:color w:val="C00000"/>
        </w:rPr>
      </w:pPr>
      <w:r w:rsidRPr="00E65984">
        <w:rPr>
          <w:color w:val="C00000"/>
        </w:rPr>
        <w:t>A Cientologia continua e está acima da Dianética. Mas a Dianética é a base sólida de toda esta pesquisa.</w:t>
      </w:r>
    </w:p>
    <w:p w:rsidR="00B0165C" w:rsidRPr="00E65984" w:rsidRDefault="00B0165C" w:rsidP="0098445F">
      <w:pPr>
        <w:rPr>
          <w:color w:val="C00000"/>
        </w:rPr>
      </w:pPr>
    </w:p>
    <w:p w:rsidR="001017F8" w:rsidRPr="00E65984" w:rsidRDefault="001017F8" w:rsidP="0098445F">
      <w:pPr>
        <w:ind w:left="6379"/>
        <w:rPr>
          <w:color w:val="C00000"/>
        </w:rPr>
      </w:pPr>
      <w:r w:rsidRPr="00E65984">
        <w:rPr>
          <w:color w:val="C00000"/>
        </w:rPr>
        <w:t>L. RON HUBBARD</w:t>
      </w:r>
    </w:p>
    <w:p w:rsidR="001017F8" w:rsidRPr="00E65984" w:rsidRDefault="002F4A72" w:rsidP="0098445F">
      <w:pPr>
        <w:ind w:left="6379"/>
        <w:rPr>
          <w:color w:val="C00000"/>
        </w:rPr>
      </w:pPr>
      <w:r w:rsidRPr="00E65984">
        <w:rPr>
          <w:color w:val="C00000"/>
        </w:rPr>
        <w:t>Fundador</w:t>
      </w:r>
      <w:bookmarkEnd w:id="0"/>
    </w:p>
    <w:sectPr w:rsidR="001017F8" w:rsidRPr="00E65984" w:rsidSect="0098445F">
      <w:footerReference w:type="even" r:id="rId6"/>
      <w:pgSz w:w="11901" w:h="16834"/>
      <w:pgMar w:top="1440" w:right="1080" w:bottom="1440" w:left="108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906" w:rsidRDefault="00AC7906" w:rsidP="0098445F">
      <w:r>
        <w:separator/>
      </w:r>
    </w:p>
  </w:endnote>
  <w:endnote w:type="continuationSeparator" w:id="0">
    <w:p w:rsidR="00AC7906" w:rsidRDefault="00AC7906" w:rsidP="0098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8A" w:rsidRDefault="00003D8A" w:rsidP="0098445F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3D8A" w:rsidRDefault="00003D8A" w:rsidP="009844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906" w:rsidRDefault="00AC7906" w:rsidP="0098445F">
      <w:r>
        <w:separator/>
      </w:r>
    </w:p>
  </w:footnote>
  <w:footnote w:type="continuationSeparator" w:id="0">
    <w:p w:rsidR="00AC7906" w:rsidRDefault="00AC7906" w:rsidP="00984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5C"/>
    <w:rsid w:val="00003D8A"/>
    <w:rsid w:val="000A5C50"/>
    <w:rsid w:val="000C7A70"/>
    <w:rsid w:val="001017F8"/>
    <w:rsid w:val="002A36A3"/>
    <w:rsid w:val="002F4A72"/>
    <w:rsid w:val="00315B08"/>
    <w:rsid w:val="00383D9E"/>
    <w:rsid w:val="003D0697"/>
    <w:rsid w:val="004A1A90"/>
    <w:rsid w:val="007B20FD"/>
    <w:rsid w:val="0098445F"/>
    <w:rsid w:val="00AC7906"/>
    <w:rsid w:val="00B0165C"/>
    <w:rsid w:val="00DF160E"/>
    <w:rsid w:val="00E65984"/>
    <w:rsid w:val="00F1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8039B-661F-47EF-8772-495D0BE2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45F"/>
    <w:pPr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98445F"/>
    <w:pPr>
      <w:jc w:val="center"/>
      <w:outlineLvl w:val="1"/>
    </w:pPr>
    <w:rPr>
      <w:b/>
      <w:sz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21 JUNHO 78R</vt:lpstr>
    </vt:vector>
  </TitlesOfParts>
  <Company> 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21 JUNHO 78R</dc:title>
  <dc:subject/>
  <dc:creator>E.Freitas</dc:creator>
  <cp:keywords/>
  <dc:description/>
  <cp:lastModifiedBy>Franz Le Gal</cp:lastModifiedBy>
  <cp:revision>4</cp:revision>
  <cp:lastPrinted>2009-12-10T18:22:00Z</cp:lastPrinted>
  <dcterms:created xsi:type="dcterms:W3CDTF">2017-06-16T14:47:00Z</dcterms:created>
  <dcterms:modified xsi:type="dcterms:W3CDTF">2018-10-28T10:56:00Z</dcterms:modified>
</cp:coreProperties>
</file>